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D5" w:rsidRPr="00CA0A31" w:rsidRDefault="001614D5" w:rsidP="00B40DB5">
      <w:pPr>
        <w:pStyle w:val="Heading4"/>
        <w:tabs>
          <w:tab w:val="left" w:leader="underscore" w:pos="3960"/>
          <w:tab w:val="left" w:pos="5760"/>
          <w:tab w:val="right" w:leader="underscore" w:pos="9360"/>
        </w:tabs>
        <w:rPr>
          <w:color w:val="000000"/>
          <w:sz w:val="28"/>
          <w:szCs w:val="28"/>
        </w:rPr>
      </w:pPr>
      <w:r w:rsidRPr="00CA0A31">
        <w:rPr>
          <w:color w:val="000000"/>
          <w:sz w:val="28"/>
          <w:szCs w:val="28"/>
        </w:rPr>
        <w:t xml:space="preserve">Judge Number </w:t>
      </w:r>
      <w:r w:rsidRPr="00CA0A31">
        <w:rPr>
          <w:color w:val="000000"/>
          <w:sz w:val="28"/>
          <w:szCs w:val="28"/>
        </w:rPr>
        <w:tab/>
      </w:r>
      <w:r w:rsidRPr="00CA0A31">
        <w:rPr>
          <w:color w:val="000000"/>
          <w:sz w:val="28"/>
          <w:szCs w:val="28"/>
        </w:rPr>
        <w:tab/>
        <w:t xml:space="preserve">Contestant Number </w:t>
      </w:r>
      <w:r w:rsidRPr="00CA0A31">
        <w:rPr>
          <w:color w:val="000000"/>
          <w:sz w:val="28"/>
          <w:szCs w:val="28"/>
        </w:rPr>
        <w:tab/>
      </w:r>
    </w:p>
    <w:p w:rsidR="001614D5" w:rsidRPr="00C864AA" w:rsidRDefault="001614D5" w:rsidP="001614D5">
      <w:pPr>
        <w:rPr>
          <w:b/>
          <w:bCs/>
          <w:sz w:val="12"/>
          <w:szCs w:val="12"/>
        </w:rPr>
      </w:pPr>
    </w:p>
    <w:p w:rsidR="00FE5A9E" w:rsidRDefault="00FE5A9E" w:rsidP="00FE5A9E">
      <w:pPr>
        <w:jc w:val="center"/>
        <w:rPr>
          <w:b/>
          <w:sz w:val="36"/>
          <w:szCs w:val="22"/>
          <w:u w:val="single"/>
        </w:rPr>
      </w:pPr>
      <w:r w:rsidRPr="00C864AA">
        <w:rPr>
          <w:b/>
          <w:sz w:val="36"/>
          <w:szCs w:val="22"/>
          <w:u w:val="single"/>
        </w:rPr>
        <w:t>Te</w:t>
      </w:r>
      <w:bookmarkStart w:id="0" w:name="_GoBack"/>
      <w:bookmarkEnd w:id="0"/>
      <w:r w:rsidRPr="00C864AA">
        <w:rPr>
          <w:b/>
          <w:sz w:val="36"/>
          <w:szCs w:val="22"/>
          <w:u w:val="single"/>
        </w:rPr>
        <w:t>chnical Scoring Rubric</w:t>
      </w:r>
    </w:p>
    <w:p w:rsidR="00FE5A9E" w:rsidRPr="008743FB" w:rsidRDefault="00FE5A9E" w:rsidP="00FE5A9E">
      <w:pPr>
        <w:keepNext/>
        <w:tabs>
          <w:tab w:val="left" w:pos="1890"/>
          <w:tab w:val="left" w:pos="3060"/>
          <w:tab w:val="left" w:pos="6525"/>
          <w:tab w:val="right" w:leader="underscore" w:pos="9360"/>
        </w:tabs>
        <w:outlineLvl w:val="3"/>
        <w:rPr>
          <w:b/>
          <w:bCs/>
          <w:color w:val="000000"/>
          <w:sz w:val="8"/>
          <w:szCs w:val="8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3690"/>
        <w:gridCol w:w="3330"/>
        <w:gridCol w:w="3240"/>
      </w:tblGrid>
      <w:tr w:rsidR="00FE5A9E" w:rsidRPr="008743FB" w:rsidTr="006056A9">
        <w:tc>
          <w:tcPr>
            <w:tcW w:w="3690" w:type="dxa"/>
          </w:tcPr>
          <w:p w:rsidR="00FE5A9E" w:rsidRPr="008743FB" w:rsidRDefault="00FE5A9E" w:rsidP="006056A9">
            <w:pPr>
              <w:rPr>
                <w:sz w:val="20"/>
                <w:szCs w:val="20"/>
              </w:rPr>
            </w:pPr>
            <w:r w:rsidRPr="008743FB">
              <w:rPr>
                <w:sz w:val="20"/>
                <w:szCs w:val="20"/>
              </w:rPr>
              <w:t>Contestant Violated the Copyright and/or Fair Use Guidelines</w:t>
            </w:r>
          </w:p>
        </w:tc>
        <w:tc>
          <w:tcPr>
            <w:tcW w:w="3330" w:type="dxa"/>
            <w:vAlign w:val="center"/>
          </w:tcPr>
          <w:p w:rsidR="00FE5A9E" w:rsidRPr="008743FB" w:rsidRDefault="00374D91" w:rsidP="006056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08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9E" w:rsidRPr="008743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A9E" w:rsidRPr="008743FB">
              <w:rPr>
                <w:sz w:val="20"/>
                <w:szCs w:val="20"/>
              </w:rPr>
              <w:t xml:space="preserve">   Yes (Disqualification)       </w:t>
            </w:r>
          </w:p>
        </w:tc>
        <w:tc>
          <w:tcPr>
            <w:tcW w:w="3240" w:type="dxa"/>
            <w:vAlign w:val="center"/>
          </w:tcPr>
          <w:p w:rsidR="00FE5A9E" w:rsidRPr="008743FB" w:rsidRDefault="00374D91" w:rsidP="006056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47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9E" w:rsidRPr="008743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A9E" w:rsidRPr="008743FB">
              <w:rPr>
                <w:sz w:val="20"/>
                <w:szCs w:val="20"/>
              </w:rPr>
              <w:t xml:space="preserve">  No</w:t>
            </w:r>
          </w:p>
        </w:tc>
      </w:tr>
      <w:tr w:rsidR="00AB3FCD" w:rsidRPr="00826C26" w:rsidTr="00ED2445">
        <w:tc>
          <w:tcPr>
            <w:tcW w:w="10260" w:type="dxa"/>
            <w:gridSpan w:val="3"/>
          </w:tcPr>
          <w:p w:rsidR="00AB3FCD" w:rsidRPr="008743FB" w:rsidRDefault="00AB3FCD" w:rsidP="00ED2445">
            <w:pPr>
              <w:rPr>
                <w:sz w:val="20"/>
                <w:szCs w:val="20"/>
              </w:rPr>
            </w:pPr>
            <w:r w:rsidRPr="008743FB">
              <w:rPr>
                <w:sz w:val="20"/>
                <w:szCs w:val="20"/>
              </w:rPr>
              <w:t>If yes, please stop scoring and provide a brief reason for the disqualification below:</w:t>
            </w:r>
          </w:p>
          <w:p w:rsidR="00AB3FCD" w:rsidRPr="008743FB" w:rsidRDefault="00AB3FCD" w:rsidP="00ED2445">
            <w:pPr>
              <w:rPr>
                <w:sz w:val="20"/>
                <w:szCs w:val="20"/>
              </w:rPr>
            </w:pPr>
          </w:p>
        </w:tc>
      </w:tr>
      <w:tr w:rsidR="00FE5A9E" w:rsidRPr="008743FB" w:rsidTr="006056A9">
        <w:tc>
          <w:tcPr>
            <w:tcW w:w="3690" w:type="dxa"/>
          </w:tcPr>
          <w:p w:rsidR="00FE5A9E" w:rsidRPr="008743FB" w:rsidRDefault="00FE5A9E" w:rsidP="006056A9">
            <w:pPr>
              <w:rPr>
                <w:sz w:val="20"/>
                <w:szCs w:val="20"/>
              </w:rPr>
            </w:pPr>
            <w:r w:rsidRPr="008743FB">
              <w:rPr>
                <w:sz w:val="20"/>
                <w:szCs w:val="20"/>
              </w:rPr>
              <w:t>Contestant followed topic</w:t>
            </w:r>
          </w:p>
        </w:tc>
        <w:tc>
          <w:tcPr>
            <w:tcW w:w="3330" w:type="dxa"/>
            <w:vAlign w:val="center"/>
          </w:tcPr>
          <w:p w:rsidR="00FE5A9E" w:rsidRPr="008743FB" w:rsidRDefault="00374D91" w:rsidP="006056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7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9E" w:rsidRPr="008743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A9E" w:rsidRPr="008743FB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3240" w:type="dxa"/>
            <w:vAlign w:val="center"/>
          </w:tcPr>
          <w:p w:rsidR="00FE5A9E" w:rsidRPr="008743FB" w:rsidRDefault="00374D91" w:rsidP="006056A9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5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9E" w:rsidRPr="008743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A9E" w:rsidRPr="008743FB">
              <w:rPr>
                <w:sz w:val="20"/>
                <w:szCs w:val="20"/>
              </w:rPr>
              <w:t xml:space="preserve">  No (Disqualification)</w:t>
            </w:r>
          </w:p>
        </w:tc>
      </w:tr>
    </w:tbl>
    <w:p w:rsidR="00FE5A9E" w:rsidRPr="008743FB" w:rsidRDefault="00FE5A9E" w:rsidP="00FE5A9E">
      <w:pPr>
        <w:rPr>
          <w:b/>
          <w:sz w:val="8"/>
          <w:szCs w:val="8"/>
          <w:u w:val="single"/>
        </w:rPr>
      </w:pPr>
    </w:p>
    <w:tbl>
      <w:tblPr>
        <w:tblW w:w="10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1"/>
        <w:gridCol w:w="91"/>
        <w:gridCol w:w="960"/>
        <w:gridCol w:w="1020"/>
        <w:gridCol w:w="990"/>
        <w:gridCol w:w="1132"/>
        <w:gridCol w:w="1102"/>
      </w:tblGrid>
      <w:tr w:rsidR="00FE5A9E" w:rsidRPr="00C864AA" w:rsidTr="006056A9">
        <w:trPr>
          <w:jc w:val="center"/>
        </w:trPr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C864AA" w:rsidRDefault="00FE5A9E" w:rsidP="006056A9">
            <w:pPr>
              <w:rPr>
                <w:b/>
                <w:bCs/>
                <w:sz w:val="28"/>
                <w:szCs w:val="28"/>
              </w:rPr>
            </w:pPr>
            <w:r w:rsidRPr="00393486">
              <w:rPr>
                <w:b/>
                <w:bCs/>
                <w:sz w:val="22"/>
                <w:szCs w:val="22"/>
              </w:rPr>
              <w:t>Items to Evaluate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BA61F5" w:rsidRDefault="00FE5A9E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BA61F5" w:rsidRDefault="00FE5A9E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BA61F5" w:rsidRDefault="00FE5A9E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BA61F5" w:rsidRDefault="00FE5A9E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BA61F5" w:rsidRDefault="00FE5A9E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Points</w:t>
            </w:r>
          </w:p>
          <w:p w:rsidR="00FE5A9E" w:rsidRPr="00BA61F5" w:rsidRDefault="00FE5A9E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Awarded</w:t>
            </w:r>
          </w:p>
        </w:tc>
      </w:tr>
      <w:tr w:rsidR="00FE5A9E" w:rsidRPr="00C864AA" w:rsidTr="006056A9">
        <w:trPr>
          <w:jc w:val="center"/>
        </w:trPr>
        <w:tc>
          <w:tcPr>
            <w:tcW w:w="87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rPr>
                <w:bCs/>
                <w:sz w:val="20"/>
                <w:szCs w:val="20"/>
              </w:rPr>
            </w:pPr>
            <w:r w:rsidRPr="008743FB">
              <w:rPr>
                <w:bCs/>
                <w:sz w:val="20"/>
                <w:szCs w:val="20"/>
              </w:rPr>
              <w:t>Contestant submitted the correct information and in the correct format.</w:t>
            </w:r>
          </w:p>
          <w:p w:rsidR="00FE5A9E" w:rsidRPr="008743FB" w:rsidRDefault="00FE5A9E" w:rsidP="00FE5A9E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8743FB">
              <w:rPr>
                <w:bCs/>
                <w:sz w:val="20"/>
                <w:szCs w:val="20"/>
              </w:rPr>
              <w:t xml:space="preserve">Individual Entry Form </w:t>
            </w:r>
            <w:r w:rsidRPr="004A10FC">
              <w:rPr>
                <w:bCs/>
                <w:sz w:val="18"/>
                <w:szCs w:val="18"/>
              </w:rPr>
              <w:t>(must be keyed but does not have to be signed for pre-submission)</w:t>
            </w:r>
            <w:r w:rsidRPr="008743FB">
              <w:rPr>
                <w:bCs/>
                <w:sz w:val="20"/>
                <w:szCs w:val="20"/>
              </w:rPr>
              <w:t xml:space="preserve"> AND Release Form(s)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463AF">
              <w:rPr>
                <w:bCs/>
                <w:sz w:val="18"/>
                <w:szCs w:val="18"/>
              </w:rPr>
              <w:t>(must be keyed but do not have to be signed for pre-submission</w:t>
            </w:r>
            <w:r>
              <w:rPr>
                <w:bCs/>
                <w:sz w:val="20"/>
                <w:szCs w:val="20"/>
              </w:rPr>
              <w:t>)</w:t>
            </w:r>
            <w:r w:rsidRPr="008743FB">
              <w:rPr>
                <w:bCs/>
                <w:sz w:val="20"/>
                <w:szCs w:val="20"/>
              </w:rPr>
              <w:t xml:space="preserve"> in one combined .pdf document</w:t>
            </w:r>
          </w:p>
          <w:p w:rsidR="00FE5A9E" w:rsidRPr="008743FB" w:rsidRDefault="00FE5A9E" w:rsidP="006056A9">
            <w:pPr>
              <w:pStyle w:val="ListParagraph"/>
              <w:jc w:val="center"/>
              <w:rPr>
                <w:bCs/>
                <w:sz w:val="20"/>
                <w:szCs w:val="20"/>
                <w:highlight w:val="cyan"/>
              </w:rPr>
            </w:pPr>
            <w:r w:rsidRPr="008743FB">
              <w:rPr>
                <w:b/>
                <w:i/>
                <w:sz w:val="20"/>
                <w:szCs w:val="20"/>
              </w:rPr>
              <w:t>All points or none are awarded by the technical judge.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bCs/>
                <w:sz w:val="20"/>
                <w:szCs w:val="20"/>
              </w:rPr>
            </w:pPr>
            <w:r w:rsidRPr="008743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BA61F5" w:rsidRDefault="00FE5A9E" w:rsidP="006056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5A9E" w:rsidRPr="008743FB" w:rsidTr="006056A9">
        <w:trPr>
          <w:jc w:val="center"/>
        </w:trPr>
        <w:tc>
          <w:tcPr>
            <w:tcW w:w="10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E5A9E" w:rsidRPr="008743FB" w:rsidRDefault="00FE5A9E" w:rsidP="006056A9">
            <w:pPr>
              <w:rPr>
                <w:b/>
                <w:sz w:val="20"/>
                <w:szCs w:val="20"/>
              </w:rPr>
            </w:pPr>
            <w:r w:rsidRPr="008743FB">
              <w:rPr>
                <w:b/>
                <w:sz w:val="20"/>
                <w:szCs w:val="20"/>
              </w:rPr>
              <w:t>Complexity/Craftsmanship</w:t>
            </w:r>
          </w:p>
        </w:tc>
      </w:tr>
      <w:tr w:rsidR="00FE5A9E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Profile (not to exceed 1 page)</w:t>
            </w:r>
          </w:p>
          <w:p w:rsidR="00FE5A9E" w:rsidRPr="008743FB" w:rsidRDefault="00FE5A9E" w:rsidP="006056A9">
            <w:pPr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Developed from research following prompt</w:t>
            </w:r>
          </w:p>
          <w:p w:rsidR="00FE5A9E" w:rsidRPr="008743FB" w:rsidRDefault="00FE5A9E" w:rsidP="006056A9">
            <w:pPr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Goals and artistic vision developed for scene/model</w:t>
            </w:r>
          </w:p>
          <w:p w:rsidR="00FE5A9E" w:rsidRPr="008743FB" w:rsidRDefault="00FE5A9E" w:rsidP="006056A9">
            <w:pPr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Provides rationale for submission</w:t>
            </w:r>
          </w:p>
          <w:p w:rsidR="00FE5A9E" w:rsidRPr="008743FB" w:rsidRDefault="00FE5A9E" w:rsidP="006056A9">
            <w:pPr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Portrays personality, era, appropriate details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0D2A37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DF4DF2" w:rsidTr="006056A9">
        <w:trPr>
          <w:trHeight w:val="417"/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 xml:space="preserve">Grammar, Spelling, Punctuation, and Usage </w:t>
            </w:r>
          </w:p>
          <w:p w:rsidR="00FE5A9E" w:rsidRPr="008743FB" w:rsidRDefault="00FE5A9E" w:rsidP="006056A9">
            <w:pPr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Content without errors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5</w:t>
            </w:r>
          </w:p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(3+ errors)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10</w:t>
            </w:r>
          </w:p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(2 errors)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15</w:t>
            </w:r>
          </w:p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(1 error)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20</w:t>
            </w:r>
          </w:p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(0 errors)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0D2A37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Concept Art developed to support prototype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0D2A37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Innovative use of technology, advanced techniques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0D2A37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Model/Scene is realistic and/or supports goals</w:t>
            </w:r>
          </w:p>
          <w:p w:rsidR="00FE5A9E" w:rsidRPr="008743FB" w:rsidRDefault="00FE5A9E" w:rsidP="006056A9">
            <w:pPr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Model/Scene completed according to established goals for project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0D2A37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Materials, Lighting, and Finishes support project plan with consistency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0D2A37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Final model shown at a variety of angles/views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0D2A37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Accuracy and/or attention to detail was evident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0D2A37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Graphics developed are original and depict and/or increase dramatic or entertainment value of scenario or prompt given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0D2A37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DD77E5" w:rsidTr="006056A9">
        <w:trPr>
          <w:jc w:val="center"/>
        </w:trPr>
        <w:tc>
          <w:tcPr>
            <w:tcW w:w="98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E5A9E" w:rsidRPr="00DD77E5" w:rsidRDefault="00FE5A9E" w:rsidP="006056A9">
            <w:pPr>
              <w:jc w:val="right"/>
              <w:rPr>
                <w:sz w:val="22"/>
                <w:szCs w:val="22"/>
              </w:rPr>
            </w:pPr>
            <w:r w:rsidRPr="00DD77E5">
              <w:rPr>
                <w:b/>
                <w:sz w:val="22"/>
                <w:szCs w:val="22"/>
              </w:rPr>
              <w:t>Total Complexity/Craftsmanship (</w:t>
            </w:r>
            <w:r>
              <w:rPr>
                <w:b/>
                <w:sz w:val="22"/>
                <w:szCs w:val="22"/>
              </w:rPr>
              <w:t>180</w:t>
            </w:r>
            <w:r w:rsidRPr="00DD77E5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DD77E5" w:rsidRDefault="00FE5A9E" w:rsidP="006056A9">
            <w:pPr>
              <w:keepNext/>
              <w:jc w:val="center"/>
              <w:outlineLvl w:val="4"/>
              <w:rPr>
                <w:sz w:val="22"/>
                <w:szCs w:val="22"/>
              </w:rPr>
            </w:pPr>
          </w:p>
        </w:tc>
      </w:tr>
      <w:tr w:rsidR="00FE5A9E" w:rsidRPr="008743FB" w:rsidTr="006056A9">
        <w:trPr>
          <w:jc w:val="center"/>
        </w:trPr>
        <w:tc>
          <w:tcPr>
            <w:tcW w:w="10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E5A9E" w:rsidRPr="008743FB" w:rsidRDefault="00FE5A9E" w:rsidP="006056A9">
            <w:pPr>
              <w:rPr>
                <w:b/>
                <w:sz w:val="20"/>
                <w:szCs w:val="20"/>
              </w:rPr>
            </w:pPr>
            <w:r w:rsidRPr="008743FB">
              <w:rPr>
                <w:b/>
                <w:sz w:val="20"/>
                <w:szCs w:val="20"/>
              </w:rPr>
              <w:t>Composition</w:t>
            </w:r>
          </w:p>
        </w:tc>
      </w:tr>
      <w:tr w:rsidR="00FE5A9E" w:rsidRPr="00F17120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Execution of Plan</w:t>
            </w:r>
          </w:p>
          <w:p w:rsidR="00FE5A9E" w:rsidRPr="008743FB" w:rsidRDefault="00FE5A9E" w:rsidP="006056A9">
            <w:pPr>
              <w:ind w:left="323"/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Depth of research</w:t>
            </w:r>
          </w:p>
          <w:p w:rsidR="00FE5A9E" w:rsidRPr="008743FB" w:rsidRDefault="00FE5A9E" w:rsidP="006056A9">
            <w:pPr>
              <w:ind w:left="323"/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Goals/Concept art/Prototypes developed and shared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F17120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F17120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Artistic Layout/Design Principles</w:t>
            </w:r>
          </w:p>
          <w:p w:rsidR="00FE5A9E" w:rsidRPr="008743FB" w:rsidRDefault="00FE5A9E" w:rsidP="006056A9">
            <w:pPr>
              <w:ind w:left="323"/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Aesthetic consistent use of colors, textures, lighting, and finishes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F17120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8740BD" w:rsidTr="006056A9">
        <w:trPr>
          <w:jc w:val="center"/>
        </w:trPr>
        <w:tc>
          <w:tcPr>
            <w:tcW w:w="98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E5A9E" w:rsidRPr="008740BD" w:rsidRDefault="00FE5A9E" w:rsidP="006056A9">
            <w:pPr>
              <w:jc w:val="right"/>
              <w:rPr>
                <w:sz w:val="22"/>
                <w:szCs w:val="22"/>
              </w:rPr>
            </w:pPr>
            <w:r w:rsidRPr="008740BD">
              <w:rPr>
                <w:b/>
                <w:sz w:val="22"/>
                <w:szCs w:val="22"/>
              </w:rPr>
              <w:t>Total Composition Points (40 points maximum)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0BD" w:rsidRDefault="00FE5A9E" w:rsidP="006056A9">
            <w:pPr>
              <w:jc w:val="center"/>
              <w:rPr>
                <w:sz w:val="22"/>
                <w:szCs w:val="22"/>
              </w:rPr>
            </w:pPr>
          </w:p>
        </w:tc>
      </w:tr>
      <w:tr w:rsidR="00FE5A9E" w:rsidRPr="00F17120" w:rsidTr="006056A9">
        <w:trPr>
          <w:jc w:val="center"/>
        </w:trPr>
        <w:tc>
          <w:tcPr>
            <w:tcW w:w="10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E5A9E" w:rsidRPr="00F17120" w:rsidRDefault="00FE5A9E" w:rsidP="006056A9">
            <w:pPr>
              <w:rPr>
                <w:b/>
                <w:sz w:val="20"/>
                <w:szCs w:val="20"/>
              </w:rPr>
            </w:pPr>
            <w:r w:rsidRPr="00F17120">
              <w:rPr>
                <w:b/>
                <w:sz w:val="20"/>
                <w:szCs w:val="20"/>
              </w:rPr>
              <w:t>Creativity</w:t>
            </w:r>
          </w:p>
        </w:tc>
      </w:tr>
      <w:tr w:rsidR="00FE5A9E" w:rsidRPr="00F17120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Work is original</w:t>
            </w:r>
          </w:p>
          <w:p w:rsidR="00FE5A9E" w:rsidRPr="008743FB" w:rsidRDefault="00FE5A9E" w:rsidP="006056A9">
            <w:pPr>
              <w:ind w:left="323"/>
              <w:rPr>
                <w:b/>
                <w:bCs/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Fresh ideas, innovative, unique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</w:p>
        </w:tc>
      </w:tr>
      <w:tr w:rsidR="00FE5A9E" w:rsidRPr="00F17120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Model/Scene effectively fulfills project goals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</w:p>
        </w:tc>
      </w:tr>
      <w:tr w:rsidR="00FE5A9E" w:rsidRPr="00F17120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WOW factor! Model/Scene exceeds expectations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</w:p>
        </w:tc>
      </w:tr>
      <w:tr w:rsidR="00FE5A9E" w:rsidRPr="00F17120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rPr>
                <w:sz w:val="19"/>
                <w:szCs w:val="19"/>
              </w:rPr>
            </w:pPr>
            <w:r w:rsidRPr="008743FB">
              <w:rPr>
                <w:sz w:val="19"/>
                <w:szCs w:val="19"/>
              </w:rPr>
              <w:t>Model/Scene is visually appealing, has personality, matches profile, and fits prompts/scenario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743FB" w:rsidRDefault="00FE5A9E" w:rsidP="006056A9">
            <w:pPr>
              <w:jc w:val="center"/>
              <w:rPr>
                <w:color w:val="000000"/>
                <w:sz w:val="19"/>
                <w:szCs w:val="19"/>
              </w:rPr>
            </w:pPr>
            <w:r w:rsidRPr="008743FB">
              <w:rPr>
                <w:color w:val="000000"/>
                <w:sz w:val="19"/>
                <w:szCs w:val="19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3FB" w:rsidRDefault="00FE5A9E" w:rsidP="006056A9">
            <w:pPr>
              <w:jc w:val="center"/>
              <w:rPr>
                <w:sz w:val="19"/>
                <w:szCs w:val="19"/>
              </w:rPr>
            </w:pPr>
          </w:p>
        </w:tc>
      </w:tr>
      <w:tr w:rsidR="00FE5A9E" w:rsidRPr="00F17120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DF4DF2" w:rsidRDefault="00FE5A9E" w:rsidP="006056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F73051" w:rsidRDefault="00FE5A9E" w:rsidP="00605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9A52B1" w:rsidRDefault="00FE5A9E" w:rsidP="00605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130B7E" w:rsidRDefault="00FE5A9E" w:rsidP="00605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9E" w:rsidRPr="00821FFC" w:rsidRDefault="00FE5A9E" w:rsidP="006056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F17120" w:rsidRDefault="00FE5A9E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FE5A9E" w:rsidRPr="008740BD" w:rsidTr="006056A9">
        <w:trPr>
          <w:jc w:val="center"/>
        </w:trPr>
        <w:tc>
          <w:tcPr>
            <w:tcW w:w="98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E5A9E" w:rsidRPr="008740BD" w:rsidRDefault="00FE5A9E" w:rsidP="006056A9">
            <w:pPr>
              <w:jc w:val="right"/>
              <w:rPr>
                <w:sz w:val="22"/>
                <w:szCs w:val="22"/>
              </w:rPr>
            </w:pPr>
            <w:r w:rsidRPr="008740BD">
              <w:rPr>
                <w:b/>
                <w:sz w:val="22"/>
                <w:szCs w:val="22"/>
              </w:rPr>
              <w:t>Total Creativity Points (</w:t>
            </w:r>
            <w:r>
              <w:rPr>
                <w:b/>
                <w:sz w:val="22"/>
                <w:szCs w:val="22"/>
              </w:rPr>
              <w:t>80</w:t>
            </w:r>
            <w:r w:rsidRPr="008740BD">
              <w:rPr>
                <w:b/>
                <w:sz w:val="22"/>
                <w:szCs w:val="22"/>
              </w:rPr>
              <w:t xml:space="preserve"> points maximum)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8740BD" w:rsidRDefault="00FE5A9E" w:rsidP="006056A9">
            <w:pPr>
              <w:jc w:val="center"/>
              <w:rPr>
                <w:sz w:val="22"/>
                <w:szCs w:val="22"/>
              </w:rPr>
            </w:pPr>
          </w:p>
        </w:tc>
      </w:tr>
      <w:tr w:rsidR="00FE5A9E" w:rsidRPr="00C864AA" w:rsidTr="006056A9">
        <w:trPr>
          <w:jc w:val="center"/>
        </w:trPr>
        <w:tc>
          <w:tcPr>
            <w:tcW w:w="98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E5A9E" w:rsidRPr="00C864AA" w:rsidRDefault="00FE5A9E" w:rsidP="006056A9">
            <w:pPr>
              <w:jc w:val="right"/>
            </w:pPr>
            <w:r w:rsidRPr="00C864AA">
              <w:rPr>
                <w:b/>
              </w:rPr>
              <w:t xml:space="preserve">TOTAL </w:t>
            </w:r>
            <w:r>
              <w:rPr>
                <w:b/>
              </w:rPr>
              <w:t xml:space="preserve">TECHNICAL </w:t>
            </w:r>
            <w:r w:rsidRPr="00C864AA">
              <w:rPr>
                <w:b/>
              </w:rPr>
              <w:t xml:space="preserve"> POINTS (</w:t>
            </w:r>
            <w:r>
              <w:rPr>
                <w:b/>
              </w:rPr>
              <w:t>310</w:t>
            </w:r>
            <w:r w:rsidRPr="00C864AA">
              <w:rPr>
                <w:b/>
              </w:rPr>
              <w:t xml:space="preserve"> points maximum)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A9E" w:rsidRPr="00C864AA" w:rsidRDefault="00FE5A9E" w:rsidP="006056A9">
            <w:pPr>
              <w:jc w:val="center"/>
            </w:pPr>
          </w:p>
        </w:tc>
      </w:tr>
    </w:tbl>
    <w:p w:rsidR="00D52017" w:rsidRDefault="00D52017" w:rsidP="00FE5A9E"/>
    <w:sectPr w:rsidR="00D52017" w:rsidSect="00FE5A9E">
      <w:headerReference w:type="default" r:id="rId7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91" w:rsidRDefault="00374D91" w:rsidP="001614D5">
      <w:r>
        <w:separator/>
      </w:r>
    </w:p>
  </w:endnote>
  <w:endnote w:type="continuationSeparator" w:id="0">
    <w:p w:rsidR="00374D91" w:rsidRDefault="00374D91" w:rsidP="0016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91" w:rsidRDefault="00374D91" w:rsidP="001614D5">
      <w:r>
        <w:separator/>
      </w:r>
    </w:p>
  </w:footnote>
  <w:footnote w:type="continuationSeparator" w:id="0">
    <w:p w:rsidR="00374D91" w:rsidRDefault="00374D91" w:rsidP="0016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D5" w:rsidRDefault="001614D5" w:rsidP="001614D5">
    <w:pPr>
      <w:pStyle w:val="Header"/>
      <w:jc w:val="center"/>
    </w:pPr>
    <w:r>
      <w:rPr>
        <w:noProof/>
      </w:rPr>
      <w:drawing>
        <wp:inline distT="0" distB="0" distL="0" distR="0" wp14:anchorId="4A42ADDF" wp14:editId="7B151A7A">
          <wp:extent cx="1047750" cy="634055"/>
          <wp:effectExtent l="0" t="0" r="0" b="0"/>
          <wp:docPr id="2" name="Picture 2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50" cy="648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14D5" w:rsidRDefault="001614D5" w:rsidP="001614D5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Computer Modeling</w:t>
    </w:r>
    <w:r w:rsidR="003C7B7D">
      <w:rPr>
        <w:b/>
        <w:color w:val="000000"/>
        <w:sz w:val="32"/>
        <w:szCs w:val="32"/>
      </w:rPr>
      <w:t xml:space="preserve"> (S)</w:t>
    </w:r>
    <w:r w:rsidRPr="000B2B30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425</w:t>
    </w:r>
    <w:r w:rsidRPr="000B2B30">
      <w:rPr>
        <w:b/>
        <w:color w:val="000000"/>
        <w:sz w:val="32"/>
        <w:szCs w:val="32"/>
      </w:rPr>
      <w:t>)</w:t>
    </w:r>
  </w:p>
  <w:p w:rsidR="001614D5" w:rsidRPr="001614D5" w:rsidRDefault="001614D5" w:rsidP="001614D5">
    <w:pPr>
      <w:jc w:val="center"/>
      <w:rPr>
        <w:b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92B"/>
    <w:multiLevelType w:val="hybridMultilevel"/>
    <w:tmpl w:val="BD64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D5"/>
    <w:rsid w:val="0000397A"/>
    <w:rsid w:val="000145A4"/>
    <w:rsid w:val="00024AEC"/>
    <w:rsid w:val="0003075E"/>
    <w:rsid w:val="00036FCE"/>
    <w:rsid w:val="00074394"/>
    <w:rsid w:val="000E2C8C"/>
    <w:rsid w:val="000F549A"/>
    <w:rsid w:val="00104227"/>
    <w:rsid w:val="001120F6"/>
    <w:rsid w:val="0011423A"/>
    <w:rsid w:val="00115BAE"/>
    <w:rsid w:val="00116787"/>
    <w:rsid w:val="00121BD4"/>
    <w:rsid w:val="00141DB1"/>
    <w:rsid w:val="00146693"/>
    <w:rsid w:val="001600A6"/>
    <w:rsid w:val="001614D5"/>
    <w:rsid w:val="00166819"/>
    <w:rsid w:val="001823D2"/>
    <w:rsid w:val="001D1942"/>
    <w:rsid w:val="001D1B9F"/>
    <w:rsid w:val="001D7195"/>
    <w:rsid w:val="001F3D59"/>
    <w:rsid w:val="00200643"/>
    <w:rsid w:val="002021CC"/>
    <w:rsid w:val="00211C00"/>
    <w:rsid w:val="002374F7"/>
    <w:rsid w:val="00241B77"/>
    <w:rsid w:val="002462EF"/>
    <w:rsid w:val="0026503F"/>
    <w:rsid w:val="002724ED"/>
    <w:rsid w:val="0028317E"/>
    <w:rsid w:val="002957B8"/>
    <w:rsid w:val="00297C37"/>
    <w:rsid w:val="002B7627"/>
    <w:rsid w:val="002C3D5E"/>
    <w:rsid w:val="002E1F78"/>
    <w:rsid w:val="003008E6"/>
    <w:rsid w:val="003231E1"/>
    <w:rsid w:val="0032577B"/>
    <w:rsid w:val="0034029E"/>
    <w:rsid w:val="00360A14"/>
    <w:rsid w:val="003709A1"/>
    <w:rsid w:val="00374D91"/>
    <w:rsid w:val="00380386"/>
    <w:rsid w:val="003806F9"/>
    <w:rsid w:val="003B7AD8"/>
    <w:rsid w:val="003C4C77"/>
    <w:rsid w:val="003C7B7D"/>
    <w:rsid w:val="003F4188"/>
    <w:rsid w:val="0041587A"/>
    <w:rsid w:val="00445CE6"/>
    <w:rsid w:val="00445D54"/>
    <w:rsid w:val="00453A93"/>
    <w:rsid w:val="00495F14"/>
    <w:rsid w:val="00496428"/>
    <w:rsid w:val="004A0E03"/>
    <w:rsid w:val="004B37DF"/>
    <w:rsid w:val="004E4FAB"/>
    <w:rsid w:val="004F6C05"/>
    <w:rsid w:val="00536239"/>
    <w:rsid w:val="00544254"/>
    <w:rsid w:val="00546640"/>
    <w:rsid w:val="00551FCD"/>
    <w:rsid w:val="00560249"/>
    <w:rsid w:val="00561483"/>
    <w:rsid w:val="005754A4"/>
    <w:rsid w:val="00583B82"/>
    <w:rsid w:val="005B5720"/>
    <w:rsid w:val="005C4FFB"/>
    <w:rsid w:val="005C5BAA"/>
    <w:rsid w:val="005E03CA"/>
    <w:rsid w:val="005E4717"/>
    <w:rsid w:val="005E5B58"/>
    <w:rsid w:val="005E60DA"/>
    <w:rsid w:val="0062097D"/>
    <w:rsid w:val="006212C9"/>
    <w:rsid w:val="00632222"/>
    <w:rsid w:val="006373DB"/>
    <w:rsid w:val="006508A4"/>
    <w:rsid w:val="0065321D"/>
    <w:rsid w:val="006546A3"/>
    <w:rsid w:val="00662BC5"/>
    <w:rsid w:val="006762F9"/>
    <w:rsid w:val="00682284"/>
    <w:rsid w:val="0068656A"/>
    <w:rsid w:val="006B00F3"/>
    <w:rsid w:val="006B28C7"/>
    <w:rsid w:val="006B397A"/>
    <w:rsid w:val="006C548D"/>
    <w:rsid w:val="006E540F"/>
    <w:rsid w:val="007404FB"/>
    <w:rsid w:val="00764CEA"/>
    <w:rsid w:val="00781C8C"/>
    <w:rsid w:val="00786F04"/>
    <w:rsid w:val="00797CFF"/>
    <w:rsid w:val="007D6125"/>
    <w:rsid w:val="008014E4"/>
    <w:rsid w:val="00803704"/>
    <w:rsid w:val="00821C38"/>
    <w:rsid w:val="0083718E"/>
    <w:rsid w:val="00844AFA"/>
    <w:rsid w:val="00846127"/>
    <w:rsid w:val="00853F07"/>
    <w:rsid w:val="00854387"/>
    <w:rsid w:val="00860BD6"/>
    <w:rsid w:val="00880C6C"/>
    <w:rsid w:val="008A420D"/>
    <w:rsid w:val="008B12CE"/>
    <w:rsid w:val="008C007C"/>
    <w:rsid w:val="008C4B64"/>
    <w:rsid w:val="008E55A2"/>
    <w:rsid w:val="008F161C"/>
    <w:rsid w:val="00907E2C"/>
    <w:rsid w:val="00916A0A"/>
    <w:rsid w:val="00920113"/>
    <w:rsid w:val="00924351"/>
    <w:rsid w:val="00937D86"/>
    <w:rsid w:val="00997910"/>
    <w:rsid w:val="009A0D3A"/>
    <w:rsid w:val="009C54AC"/>
    <w:rsid w:val="009E1910"/>
    <w:rsid w:val="009F387B"/>
    <w:rsid w:val="00A0125E"/>
    <w:rsid w:val="00A05FF0"/>
    <w:rsid w:val="00A15F54"/>
    <w:rsid w:val="00A3192F"/>
    <w:rsid w:val="00A54F4A"/>
    <w:rsid w:val="00A7048D"/>
    <w:rsid w:val="00A77659"/>
    <w:rsid w:val="00A8178B"/>
    <w:rsid w:val="00A86403"/>
    <w:rsid w:val="00AB2C33"/>
    <w:rsid w:val="00AB3FCD"/>
    <w:rsid w:val="00AC0BB8"/>
    <w:rsid w:val="00AD78B2"/>
    <w:rsid w:val="00AD7DC9"/>
    <w:rsid w:val="00AE0F03"/>
    <w:rsid w:val="00B40DB5"/>
    <w:rsid w:val="00B565D5"/>
    <w:rsid w:val="00B5749F"/>
    <w:rsid w:val="00B656B3"/>
    <w:rsid w:val="00BA778D"/>
    <w:rsid w:val="00BC51C8"/>
    <w:rsid w:val="00BC6360"/>
    <w:rsid w:val="00BD59D1"/>
    <w:rsid w:val="00BE2B61"/>
    <w:rsid w:val="00BF6FBC"/>
    <w:rsid w:val="00C0342A"/>
    <w:rsid w:val="00C0388F"/>
    <w:rsid w:val="00C16BB9"/>
    <w:rsid w:val="00C2133F"/>
    <w:rsid w:val="00C26FCE"/>
    <w:rsid w:val="00C27E09"/>
    <w:rsid w:val="00C43DD6"/>
    <w:rsid w:val="00C5082B"/>
    <w:rsid w:val="00C7118A"/>
    <w:rsid w:val="00C7223D"/>
    <w:rsid w:val="00C90606"/>
    <w:rsid w:val="00C913EB"/>
    <w:rsid w:val="00C964EE"/>
    <w:rsid w:val="00CA0A31"/>
    <w:rsid w:val="00CC3790"/>
    <w:rsid w:val="00CC521D"/>
    <w:rsid w:val="00CD066F"/>
    <w:rsid w:val="00CD45B6"/>
    <w:rsid w:val="00CE3726"/>
    <w:rsid w:val="00CE5651"/>
    <w:rsid w:val="00CE76DD"/>
    <w:rsid w:val="00D06AD7"/>
    <w:rsid w:val="00D217AD"/>
    <w:rsid w:val="00D27877"/>
    <w:rsid w:val="00D408DB"/>
    <w:rsid w:val="00D52017"/>
    <w:rsid w:val="00D72BE9"/>
    <w:rsid w:val="00D92830"/>
    <w:rsid w:val="00DA2092"/>
    <w:rsid w:val="00DB06D1"/>
    <w:rsid w:val="00DD3841"/>
    <w:rsid w:val="00DD41B2"/>
    <w:rsid w:val="00E03F90"/>
    <w:rsid w:val="00E23DE8"/>
    <w:rsid w:val="00E26734"/>
    <w:rsid w:val="00E37567"/>
    <w:rsid w:val="00E63551"/>
    <w:rsid w:val="00E974A3"/>
    <w:rsid w:val="00EA3B7E"/>
    <w:rsid w:val="00EB4134"/>
    <w:rsid w:val="00EB7AD5"/>
    <w:rsid w:val="00EC4B62"/>
    <w:rsid w:val="00EE3961"/>
    <w:rsid w:val="00EF1EC5"/>
    <w:rsid w:val="00EF412F"/>
    <w:rsid w:val="00EF5F2C"/>
    <w:rsid w:val="00F133CB"/>
    <w:rsid w:val="00F1700A"/>
    <w:rsid w:val="00F22A31"/>
    <w:rsid w:val="00F53B6B"/>
    <w:rsid w:val="00F64041"/>
    <w:rsid w:val="00FD3405"/>
    <w:rsid w:val="00FE246D"/>
    <w:rsid w:val="00FE5A9E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C3B12-8259-4EEF-B20D-6BFABE72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614D5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14D5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1614D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14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14D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61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4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7</cp:revision>
  <dcterms:created xsi:type="dcterms:W3CDTF">2014-09-03T12:42:00Z</dcterms:created>
  <dcterms:modified xsi:type="dcterms:W3CDTF">2015-09-29T14:46:00Z</dcterms:modified>
</cp:coreProperties>
</file>